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576DD" w:rsidRPr="00FB78CC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</w:t>
      </w:r>
      <w:r w:rsidR="00B41ED4">
        <w:rPr>
          <w:b/>
          <w:lang w:val="kk-KZ"/>
        </w:rPr>
        <w:t xml:space="preserve">екеттік кірістер департаментінің Орал қаласы бойынша Мемлекеттік кірістер басқармасының </w:t>
      </w: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1E3C1C" w:rsidRPr="001E3C1C">
        <w:rPr>
          <w:b/>
          <w:lang w:val="kk-KZ"/>
        </w:rPr>
        <w:t>ҚР ҚМ мемлекеттік қызметшілері арасында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576DD" w:rsidRPr="005C66AF" w:rsidRDefault="005576DD" w:rsidP="005576DD">
      <w:pPr>
        <w:jc w:val="both"/>
        <w:rPr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5576DD" w:rsidRPr="005C66AF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606BA1" w:rsidRDefault="00606BA1" w:rsidP="004472D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5576DD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6DD" w:rsidRPr="005C66AF" w:rsidRDefault="00B41ED4" w:rsidP="00AC264C">
            <w:pPr>
              <w:jc w:val="center"/>
              <w:rPr>
                <w:b/>
                <w:bCs/>
                <w:color w:val="000000"/>
              </w:rPr>
            </w:pPr>
            <w:r w:rsidRPr="00B41ED4">
              <w:rPr>
                <w:b/>
                <w:lang w:val="kk-KZ"/>
              </w:rPr>
              <w:t>Камералды бақылау бөлімінің бас маманы</w:t>
            </w:r>
            <w:r w:rsidR="00AE3C34">
              <w:rPr>
                <w:b/>
                <w:lang w:val="kk-KZ"/>
              </w:rPr>
              <w:t xml:space="preserve"> </w:t>
            </w:r>
            <w:r w:rsidR="005576DD" w:rsidRPr="00FB78CC">
              <w:rPr>
                <w:b/>
                <w:lang w:val="kk-KZ"/>
              </w:rPr>
              <w:t xml:space="preserve"> </w:t>
            </w:r>
            <w:r w:rsidR="005576DD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5576DD" w:rsidRPr="00FB78CC">
              <w:rPr>
                <w:b/>
                <w:lang w:val="kk-KZ"/>
              </w:rPr>
              <w:t xml:space="preserve"> </w:t>
            </w:r>
          </w:p>
        </w:tc>
      </w:tr>
      <w:tr w:rsidR="005576DD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C53366" w:rsidRDefault="00B27CE1" w:rsidP="004472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Медетова Улболсын Амангельдиевна</w:t>
            </w:r>
          </w:p>
        </w:tc>
      </w:tr>
      <w:tr w:rsidR="00B41ED4" w:rsidRPr="005C66AF" w:rsidTr="00D1381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D4" w:rsidRPr="00B41ED4" w:rsidRDefault="00B41ED4" w:rsidP="00B41ED4">
            <w:pPr>
              <w:jc w:val="center"/>
              <w:rPr>
                <w:color w:val="000000"/>
                <w:lang w:val="kk-KZ"/>
              </w:rPr>
            </w:pPr>
            <w:r w:rsidRPr="00B41ED4">
              <w:rPr>
                <w:b/>
                <w:lang w:val="kk-KZ"/>
              </w:rPr>
              <w:t>Кеден одағы шеңберінде жанама салықтарды әкімшілендіру бөлімінің бас маманы</w:t>
            </w:r>
          </w:p>
        </w:tc>
      </w:tr>
      <w:tr w:rsidR="00B41ED4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D4" w:rsidRPr="00B41ED4" w:rsidRDefault="00B41ED4" w:rsidP="004472DE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D4" w:rsidRPr="00B27CE1" w:rsidRDefault="00B27CE1" w:rsidP="004472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Нұрсұлтанов Алтынбек Әдиятұлы</w:t>
            </w:r>
          </w:p>
        </w:tc>
      </w:tr>
    </w:tbl>
    <w:p w:rsidR="00D05A7E" w:rsidRDefault="00D05A7E" w:rsidP="00D05A7E">
      <w:pPr>
        <w:jc w:val="both"/>
        <w:rPr>
          <w:b/>
          <w:sz w:val="28"/>
          <w:szCs w:val="28"/>
          <w:lang w:val="kk-KZ"/>
        </w:rPr>
      </w:pPr>
    </w:p>
    <w:sectPr w:rsidR="00D05A7E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3338F"/>
    <w:rsid w:val="0014634B"/>
    <w:rsid w:val="00174BA0"/>
    <w:rsid w:val="001812BD"/>
    <w:rsid w:val="001D6527"/>
    <w:rsid w:val="001E3C1C"/>
    <w:rsid w:val="00246822"/>
    <w:rsid w:val="0026094F"/>
    <w:rsid w:val="002B5DFB"/>
    <w:rsid w:val="002C5472"/>
    <w:rsid w:val="00347A64"/>
    <w:rsid w:val="00354789"/>
    <w:rsid w:val="003667B4"/>
    <w:rsid w:val="0045649B"/>
    <w:rsid w:val="005576DD"/>
    <w:rsid w:val="005605D3"/>
    <w:rsid w:val="0056486A"/>
    <w:rsid w:val="005826EF"/>
    <w:rsid w:val="00587EC1"/>
    <w:rsid w:val="005C66AF"/>
    <w:rsid w:val="005C6E00"/>
    <w:rsid w:val="006009E8"/>
    <w:rsid w:val="00606BA1"/>
    <w:rsid w:val="00613142"/>
    <w:rsid w:val="00642144"/>
    <w:rsid w:val="006837C8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8A10F4"/>
    <w:rsid w:val="008B0303"/>
    <w:rsid w:val="0097308C"/>
    <w:rsid w:val="00986744"/>
    <w:rsid w:val="00A269AE"/>
    <w:rsid w:val="00A475EB"/>
    <w:rsid w:val="00A50CA2"/>
    <w:rsid w:val="00A86E7F"/>
    <w:rsid w:val="00A94E05"/>
    <w:rsid w:val="00AB67D2"/>
    <w:rsid w:val="00AC264C"/>
    <w:rsid w:val="00AE3C34"/>
    <w:rsid w:val="00AF01BE"/>
    <w:rsid w:val="00B27CE1"/>
    <w:rsid w:val="00B31E30"/>
    <w:rsid w:val="00B41ED4"/>
    <w:rsid w:val="00B44568"/>
    <w:rsid w:val="00B75088"/>
    <w:rsid w:val="00B901EE"/>
    <w:rsid w:val="00BB0F0D"/>
    <w:rsid w:val="00BB1765"/>
    <w:rsid w:val="00BE2445"/>
    <w:rsid w:val="00C042F7"/>
    <w:rsid w:val="00C16F70"/>
    <w:rsid w:val="00C3514B"/>
    <w:rsid w:val="00C53366"/>
    <w:rsid w:val="00C969C9"/>
    <w:rsid w:val="00D02B45"/>
    <w:rsid w:val="00D05A7E"/>
    <w:rsid w:val="00D119C5"/>
    <w:rsid w:val="00D228E4"/>
    <w:rsid w:val="00D61E3C"/>
    <w:rsid w:val="00D63261"/>
    <w:rsid w:val="00DB2D06"/>
    <w:rsid w:val="00DC1418"/>
    <w:rsid w:val="00DC14D4"/>
    <w:rsid w:val="00DC4AD1"/>
    <w:rsid w:val="00DD605A"/>
    <w:rsid w:val="00E06B50"/>
    <w:rsid w:val="00E43183"/>
    <w:rsid w:val="00E86E41"/>
    <w:rsid w:val="00E9789F"/>
    <w:rsid w:val="00EA1C97"/>
    <w:rsid w:val="00EE6B97"/>
    <w:rsid w:val="00F03D70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78</cp:revision>
  <cp:lastPrinted>2016-05-30T10:14:00Z</cp:lastPrinted>
  <dcterms:created xsi:type="dcterms:W3CDTF">2015-06-05T09:55:00Z</dcterms:created>
  <dcterms:modified xsi:type="dcterms:W3CDTF">2016-11-29T05:36:00Z</dcterms:modified>
</cp:coreProperties>
</file>