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C3" w:rsidRPr="00606664" w:rsidRDefault="005E62C3" w:rsidP="005E62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Қаржы министрлігі </w:t>
      </w:r>
      <w:r w:rsidRPr="00606664">
        <w:rPr>
          <w:rFonts w:ascii="Times New Roman" w:hAnsi="Times New Roman"/>
          <w:b/>
          <w:sz w:val="28"/>
          <w:szCs w:val="28"/>
          <w:lang w:val="kk-KZ"/>
        </w:rPr>
        <w:t>мемлекеттік к</w:t>
      </w:r>
      <w:r>
        <w:rPr>
          <w:rFonts w:ascii="Times New Roman" w:hAnsi="Times New Roman"/>
          <w:b/>
          <w:sz w:val="28"/>
          <w:szCs w:val="28"/>
          <w:lang w:val="kk-KZ"/>
        </w:rPr>
        <w:t>ызметкерлері арасында өткізілген</w:t>
      </w:r>
      <w:r w:rsidRPr="00606664">
        <w:rPr>
          <w:rFonts w:ascii="Times New Roman" w:hAnsi="Times New Roman"/>
          <w:b/>
          <w:sz w:val="28"/>
          <w:szCs w:val="28"/>
          <w:lang w:val="kk-KZ"/>
        </w:rPr>
        <w:t xml:space="preserve"> ішкі конкурс бойынша</w:t>
      </w:r>
      <w:r w:rsidRPr="005E62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06664">
        <w:rPr>
          <w:rFonts w:ascii="Times New Roman" w:hAnsi="Times New Roman"/>
          <w:b/>
          <w:sz w:val="28"/>
          <w:szCs w:val="28"/>
          <w:lang w:val="kk-KZ"/>
        </w:rPr>
        <w:t>Батыс Қазақстан облысы бойынша Мемлекеттік кірістер департаментінің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конкурстық комиссиясының оң қорытындысын алған</w:t>
      </w:r>
      <w:r w:rsidRPr="00606664">
        <w:rPr>
          <w:rFonts w:ascii="Times New Roman" w:hAnsi="Times New Roman"/>
          <w:b/>
          <w:sz w:val="28"/>
          <w:szCs w:val="28"/>
          <w:lang w:val="kk-KZ"/>
        </w:rPr>
        <w:t xml:space="preserve">  үміткерлердің тізімі</w:t>
      </w:r>
    </w:p>
    <w:p w:rsidR="005E62C3" w:rsidRPr="00606664" w:rsidRDefault="005E62C3" w:rsidP="005E62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100" w:type="dxa"/>
        <w:tblInd w:w="94" w:type="dxa"/>
        <w:tblLayout w:type="fixed"/>
        <w:tblLook w:val="04A0"/>
      </w:tblPr>
      <w:tblGrid>
        <w:gridCol w:w="635"/>
        <w:gridCol w:w="4383"/>
        <w:gridCol w:w="36"/>
        <w:gridCol w:w="2190"/>
        <w:gridCol w:w="1856"/>
      </w:tblGrid>
      <w:tr w:rsidR="005E62C3" w:rsidRPr="00606664" w:rsidTr="00C947DA">
        <w:trPr>
          <w:trHeight w:val="5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C3" w:rsidRPr="00606664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666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46" w:rsidRDefault="00E85046" w:rsidP="00E85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Жарияланған</w:t>
            </w:r>
          </w:p>
          <w:p w:rsidR="005E62C3" w:rsidRPr="00606664" w:rsidRDefault="00E85046" w:rsidP="00E85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л</w:t>
            </w:r>
            <w:r w:rsidR="005E6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ауазым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C3" w:rsidRPr="00FB7196" w:rsidRDefault="00FB7196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Ескерту</w:t>
            </w:r>
          </w:p>
        </w:tc>
      </w:tr>
      <w:tr w:rsidR="005E62C3" w:rsidRPr="00606664" w:rsidTr="00C947DA">
        <w:trPr>
          <w:trHeight w:val="3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2C3" w:rsidRPr="00606664" w:rsidRDefault="005E62C3" w:rsidP="00C94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Тюмалиева</w:t>
            </w:r>
            <w:proofErr w:type="spellEnd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Арай</w:t>
            </w:r>
            <w:proofErr w:type="spellEnd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Есенгельдиевна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Борыштармен жұмыс басқармасының бас маманы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C3" w:rsidRPr="00606664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E62C3" w:rsidRPr="00606664" w:rsidTr="00C947DA">
        <w:trPr>
          <w:trHeight w:val="2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2C3" w:rsidRPr="00606664" w:rsidRDefault="005E62C3" w:rsidP="00C94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Кульчикова</w:t>
            </w:r>
            <w:proofErr w:type="spellEnd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Бакытгуль</w:t>
            </w:r>
            <w:proofErr w:type="spellEnd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«Орал-КРО» КБ бас маманы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C3" w:rsidRPr="00606664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E62C3" w:rsidRPr="00606664" w:rsidTr="00C947DA">
        <w:trPr>
          <w:trHeight w:val="2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2C3" w:rsidRPr="00606664" w:rsidRDefault="005E62C3" w:rsidP="00C94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Серикпаев</w:t>
            </w:r>
            <w:proofErr w:type="spellEnd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Нурсултанович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Кедендік ресімдеу басқармасының бас маманы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C3" w:rsidRPr="00606664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E62C3" w:rsidRPr="00606664" w:rsidTr="00C947DA">
        <w:trPr>
          <w:trHeight w:val="2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2C3" w:rsidRPr="00606664" w:rsidRDefault="005E62C3" w:rsidP="00C94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сенгалиев</w:t>
            </w:r>
            <w:proofErr w:type="spellEnd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Максут</w:t>
            </w:r>
            <w:proofErr w:type="spellEnd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6664">
              <w:rPr>
                <w:rFonts w:ascii="Times New Roman" w:hAnsi="Times New Roman"/>
                <w:color w:val="000000"/>
                <w:sz w:val="28"/>
                <w:szCs w:val="28"/>
              </w:rPr>
              <w:t>Ермекович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«Ақсай» кеден бекетінің бас маманы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C3" w:rsidRPr="00606664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E62C3" w:rsidRDefault="005E62C3" w:rsidP="005E62C3">
      <w:pPr>
        <w:rPr>
          <w:sz w:val="28"/>
          <w:szCs w:val="28"/>
          <w:lang w:val="kk-KZ"/>
        </w:rPr>
      </w:pPr>
    </w:p>
    <w:p w:rsidR="005E62C3" w:rsidRDefault="005E62C3" w:rsidP="005E62C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5E62C3">
        <w:rPr>
          <w:rFonts w:ascii="Times New Roman" w:hAnsi="Times New Roman"/>
          <w:b/>
          <w:sz w:val="28"/>
          <w:szCs w:val="28"/>
          <w:lang w:val="kk-KZ"/>
        </w:rPr>
        <w:t xml:space="preserve">БҚО бойынша МКД </w:t>
      </w:r>
    </w:p>
    <w:p w:rsidR="005E62C3" w:rsidRPr="005E62C3" w:rsidRDefault="005E62C3" w:rsidP="005E62C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5E62C3">
        <w:rPr>
          <w:rFonts w:ascii="Times New Roman" w:hAnsi="Times New Roman"/>
          <w:b/>
          <w:sz w:val="28"/>
          <w:szCs w:val="28"/>
          <w:lang w:val="kk-KZ"/>
        </w:rPr>
        <w:t>Адам ресурстары басқармасы</w:t>
      </w:r>
    </w:p>
    <w:p w:rsidR="005E62C3" w:rsidRPr="00606664" w:rsidRDefault="005E62C3" w:rsidP="005E62C3">
      <w:pPr>
        <w:rPr>
          <w:sz w:val="28"/>
          <w:szCs w:val="28"/>
        </w:rPr>
      </w:pPr>
    </w:p>
    <w:p w:rsidR="005E4AE8" w:rsidRDefault="005E4AE8"/>
    <w:sectPr w:rsidR="005E4AE8" w:rsidSect="005E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C3"/>
    <w:rsid w:val="005E4AE8"/>
    <w:rsid w:val="005E62C3"/>
    <w:rsid w:val="00676268"/>
    <w:rsid w:val="00E85046"/>
    <w:rsid w:val="00FB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WolfishLair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SNurgalieva</dc:creator>
  <cp:keywords/>
  <dc:description/>
  <cp:lastModifiedBy>SNurgalieva</cp:lastModifiedBy>
  <cp:revision>3</cp:revision>
  <dcterms:created xsi:type="dcterms:W3CDTF">2016-04-18T13:03:00Z</dcterms:created>
  <dcterms:modified xsi:type="dcterms:W3CDTF">2016-04-18T13:11:00Z</dcterms:modified>
</cp:coreProperties>
</file>